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C291" w14:textId="7B1A08BE" w:rsidR="00345DFD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30CE5996" w14:textId="77777777" w:rsidR="00345DFD" w:rsidRPr="00140E8C" w:rsidRDefault="00345DFD" w:rsidP="00140E8C">
      <w:pPr>
        <w:rPr>
          <w:rFonts w:ascii="Times New Roman" w:hAnsi="Times New Roman" w:cs="Times New Roman"/>
          <w:sz w:val="28"/>
          <w:szCs w:val="28"/>
        </w:rPr>
      </w:pPr>
    </w:p>
    <w:p w14:paraId="1833DCCE" w14:textId="77777777" w:rsidR="00140E8C" w:rsidRPr="00140E8C" w:rsidRDefault="00140E8C" w:rsidP="00140E8C">
      <w:pPr>
        <w:rPr>
          <w:rFonts w:ascii="Times New Roman" w:hAnsi="Times New Roman" w:cs="Times New Roman"/>
          <w:sz w:val="28"/>
          <w:szCs w:val="28"/>
        </w:rPr>
      </w:pPr>
      <w:r w:rsidRPr="00140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42391" w14:textId="77777777" w:rsidR="008E5D84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8E5D84">
        <w:rPr>
          <w:rFonts w:ascii="Times New Roman" w:hAnsi="Times New Roman" w:cs="Times New Roman"/>
          <w:b/>
          <w:bCs/>
          <w:sz w:val="28"/>
          <w:szCs w:val="28"/>
        </w:rPr>
        <w:t>Criminologia (</w:t>
      </w:r>
      <w:r w:rsidRPr="008E5D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5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E5D84">
        <w:rPr>
          <w:rFonts w:ascii="Times New Roman" w:hAnsi="Times New Roman" w:cs="Times New Roman"/>
          <w:b/>
          <w:bCs/>
          <w:sz w:val="28"/>
          <w:szCs w:val="28"/>
        </w:rPr>
        <w:t>crediti)</w:t>
      </w:r>
      <w:r w:rsidRPr="0015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E5D84">
        <w:rPr>
          <w:rFonts w:ascii="Times New Roman" w:hAnsi="Times New Roman" w:cs="Times New Roman"/>
          <w:b/>
          <w:bCs/>
          <w:sz w:val="28"/>
          <w:szCs w:val="28"/>
        </w:rPr>
        <w:t>Corso Servizi Giuridici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84"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 w:rsidRPr="008E5D84">
        <w:rPr>
          <w:rFonts w:ascii="Times New Roman" w:hAnsi="Times New Roman" w:cs="Times New Roman"/>
          <w:i/>
          <w:iCs/>
          <w:sz w:val="28"/>
          <w:szCs w:val="28"/>
        </w:rPr>
        <w:t>urriculum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B5145" w14:textId="07700172" w:rsidR="001542C1" w:rsidRPr="008E5D84" w:rsidRDefault="008E5D84" w:rsidP="001542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D84">
        <w:rPr>
          <w:rFonts w:ascii="Times New Roman" w:hAnsi="Times New Roman" w:cs="Times New Roman"/>
          <w:b/>
          <w:bCs/>
          <w:sz w:val="28"/>
          <w:szCs w:val="28"/>
        </w:rPr>
        <w:t>Criminologia e tecniche investigative e della Sicurezza</w:t>
      </w:r>
    </w:p>
    <w:p w14:paraId="34D9955D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</w:p>
    <w:p w14:paraId="1A43EDB3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Programma del Corso</w:t>
      </w:r>
    </w:p>
    <w:p w14:paraId="3B02A87F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</w:p>
    <w:p w14:paraId="7006DA03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-Le radici, le fonti, gli obiettivi e lo sviluppo della criminologia.</w:t>
      </w:r>
    </w:p>
    <w:p w14:paraId="51E6A90A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-Il cambiamento delle forme di criminalità e devianza.</w:t>
      </w:r>
    </w:p>
    <w:p w14:paraId="18EFB987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-Comportamenti omicidiari e </w:t>
      </w:r>
      <w:proofErr w:type="spellStart"/>
      <w:r w:rsidRPr="001542C1">
        <w:rPr>
          <w:rFonts w:ascii="Times New Roman" w:hAnsi="Times New Roman" w:cs="Times New Roman"/>
          <w:sz w:val="28"/>
          <w:szCs w:val="28"/>
        </w:rPr>
        <w:t>suicidiari</w:t>
      </w:r>
      <w:proofErr w:type="spellEnd"/>
      <w:r w:rsidRPr="001542C1">
        <w:rPr>
          <w:rFonts w:ascii="Times New Roman" w:hAnsi="Times New Roman" w:cs="Times New Roman"/>
          <w:sz w:val="28"/>
          <w:szCs w:val="28"/>
        </w:rPr>
        <w:t>.</w:t>
      </w:r>
    </w:p>
    <w:p w14:paraId="3FAD422A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-Comportamenti sessuali e criminalità.</w:t>
      </w:r>
    </w:p>
    <w:p w14:paraId="74D02217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-Criminalità organizzata transnazionale</w:t>
      </w:r>
    </w:p>
    <w:p w14:paraId="6FB8CE94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-Il minore vittima di abusi e maltrattamenti.</w:t>
      </w:r>
    </w:p>
    <w:p w14:paraId="1FD9F848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 La violenza di genere</w:t>
      </w:r>
    </w:p>
    <w:p w14:paraId="0816A705" w14:textId="27055183" w:rsid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 Criminalistica</w:t>
      </w:r>
    </w:p>
    <w:p w14:paraId="1214CE5B" w14:textId="45A44440" w:rsidR="008E5D84" w:rsidRDefault="008E5D84" w:rsidP="0015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Scienze Forensi </w:t>
      </w:r>
    </w:p>
    <w:p w14:paraId="49DB2889" w14:textId="4229A0A0" w:rsidR="008E5D84" w:rsidRPr="001542C1" w:rsidRDefault="008E5D84" w:rsidP="0015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 del Crimine</w:t>
      </w:r>
    </w:p>
    <w:p w14:paraId="68121B85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</w:p>
    <w:p w14:paraId="19B699B5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Testi consigliati</w:t>
      </w:r>
    </w:p>
    <w:p w14:paraId="0D3366CF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F. FERRACUTI, F. BRUNO e M.C. GIANNINI (a cura di), Trattato di Criminologia, Medicina criminologica e Psichiatria forense, Volume I (Le radici, le fonti, gli obiettivi e lo sviluppo della criminologia), Giuffrè.  Capitoli 1 – 3 – 4 – 5- 6 – 7- 8 – 11 – 13 </w:t>
      </w:r>
    </w:p>
    <w:p w14:paraId="07FBD391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OPPURE</w:t>
      </w:r>
    </w:p>
    <w:p w14:paraId="62F01646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MAROTTA G., CORNACCHIA L., Criminologia, Storie, Teorie, </w:t>
      </w:r>
      <w:proofErr w:type="gramStart"/>
      <w:r w:rsidRPr="001542C1">
        <w:rPr>
          <w:rFonts w:ascii="Times New Roman" w:hAnsi="Times New Roman" w:cs="Times New Roman"/>
          <w:sz w:val="28"/>
          <w:szCs w:val="28"/>
        </w:rPr>
        <w:t>metodi,  (</w:t>
      </w:r>
      <w:proofErr w:type="gramEnd"/>
      <w:r w:rsidRPr="001542C1">
        <w:rPr>
          <w:rFonts w:ascii="Times New Roman" w:hAnsi="Times New Roman" w:cs="Times New Roman"/>
          <w:sz w:val="28"/>
          <w:szCs w:val="28"/>
        </w:rPr>
        <w:t xml:space="preserve">terza edizione), Wolters Kluwer, 2021 Capitoli 1 – 2- 3-8  </w:t>
      </w:r>
    </w:p>
    <w:p w14:paraId="2F9368E7" w14:textId="53EA0F76" w:rsidR="001542C1" w:rsidRPr="001542C1" w:rsidRDefault="008E5D84" w:rsidP="001542C1">
      <w:pPr>
        <w:rPr>
          <w:rFonts w:ascii="Times New Roman" w:hAnsi="Times New Roman" w:cs="Times New Roman"/>
          <w:sz w:val="28"/>
          <w:szCs w:val="28"/>
        </w:rPr>
      </w:pPr>
      <w:r w:rsidRPr="008E5D84">
        <w:rPr>
          <w:rFonts w:ascii="Times New Roman" w:hAnsi="Times New Roman" w:cs="Times New Roman"/>
          <w:sz w:val="28"/>
          <w:szCs w:val="28"/>
          <w:u w:val="single"/>
        </w:rPr>
        <w:t xml:space="preserve">In </w:t>
      </w:r>
      <w:proofErr w:type="gramStart"/>
      <w:r w:rsidRPr="008E5D84">
        <w:rPr>
          <w:rFonts w:ascii="Times New Roman" w:hAnsi="Times New Roman" w:cs="Times New Roman"/>
          <w:sz w:val="28"/>
          <w:szCs w:val="28"/>
          <w:u w:val="single"/>
        </w:rPr>
        <w:t>aggiunta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RIZZI V., GIANNINI A.M., Investigare 4.0, Criminologia e Criminalistica, viaggio nel mondo delle indagini, Piccin, 2021, </w:t>
      </w:r>
      <w:r w:rsidR="00345DFD">
        <w:rPr>
          <w:rFonts w:ascii="Times New Roman" w:hAnsi="Times New Roman" w:cs="Times New Roman"/>
          <w:sz w:val="28"/>
          <w:szCs w:val="28"/>
        </w:rPr>
        <w:t xml:space="preserve"> capitoli 1-2-3-5-8-9-10.</w:t>
      </w:r>
    </w:p>
    <w:p w14:paraId="452C27DB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lastRenderedPageBreak/>
        <w:t xml:space="preserve">e, a </w:t>
      </w:r>
      <w:proofErr w:type="gramStart"/>
      <w:r w:rsidRPr="001542C1">
        <w:rPr>
          <w:rFonts w:ascii="Times New Roman" w:hAnsi="Times New Roman" w:cs="Times New Roman"/>
          <w:sz w:val="28"/>
          <w:szCs w:val="28"/>
        </w:rPr>
        <w:t>scelta,  uno</w:t>
      </w:r>
      <w:proofErr w:type="gramEnd"/>
      <w:r w:rsidRPr="001542C1">
        <w:rPr>
          <w:rFonts w:ascii="Times New Roman" w:hAnsi="Times New Roman" w:cs="Times New Roman"/>
          <w:sz w:val="28"/>
          <w:szCs w:val="28"/>
        </w:rPr>
        <w:t xml:space="preserve"> dei seguenti volumi :</w:t>
      </w:r>
    </w:p>
    <w:p w14:paraId="4A01D067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</w:p>
    <w:p w14:paraId="42A4E313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-BARBAGLI, GATTI (a cura di), La criminalità in Italia, Il Mulino,2002.</w:t>
      </w:r>
    </w:p>
    <w:p w14:paraId="4AA819B5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-FERRACUTI, BRUNO e GIANNINI (a cura di), Trattato di Criminologia, Medicina criminologica e Psichiatria forense, Volume VII (Criminologia dei reati omicidiari e del suicidio), Giuffrè.</w:t>
      </w:r>
    </w:p>
    <w:p w14:paraId="2DEF0B5F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-FERRACUTI, BRUNO e GIANNINI (a cura di), Trattato di Criminologia, Medicina criminologica e Psichiatria forense, Volume VIII (Criminologia e psichiatria forense delle condotte sessuali normali, abnormi e criminali), Giuffrè.</w:t>
      </w:r>
    </w:p>
    <w:p w14:paraId="46941474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-FERRACUTI, BRUNO e GIANNINI (a cura di), Trattato di Criminologia, Medicina criminologica e Psichiatria forense, Volume XI (Carcere e trattamento), Giuffrè.</w:t>
      </w:r>
    </w:p>
    <w:p w14:paraId="39E170EB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-WILLIAMS e Mc SHANE, Devianza e criminalità, Il Mulino, 1999; </w:t>
      </w:r>
    </w:p>
    <w:p w14:paraId="18B5CBDA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- DI FILIPPO L.C., L'abuso </w:t>
      </w:r>
      <w:proofErr w:type="spellStart"/>
      <w:r w:rsidRPr="001542C1">
        <w:rPr>
          <w:rFonts w:ascii="Times New Roman" w:hAnsi="Times New Roman" w:cs="Times New Roman"/>
          <w:sz w:val="28"/>
          <w:szCs w:val="28"/>
        </w:rPr>
        <w:t>intrafamiliare</w:t>
      </w:r>
      <w:proofErr w:type="spellEnd"/>
      <w:r w:rsidRPr="001542C1">
        <w:rPr>
          <w:rFonts w:ascii="Times New Roman" w:hAnsi="Times New Roman" w:cs="Times New Roman"/>
          <w:sz w:val="28"/>
          <w:szCs w:val="28"/>
        </w:rPr>
        <w:t xml:space="preserve"> sui minori nella prospettiva criminologica integrata, Giuffrè, 2003. Capitoli 1-2-4-5 </w:t>
      </w:r>
    </w:p>
    <w:p w14:paraId="115A33EE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 DI NICOLA Paola, La mia parola contro la sua. Quando l pregiudizio è più importante del giudizio, Harper Collins, 2018</w:t>
      </w:r>
    </w:p>
    <w:p w14:paraId="4C86DABF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- MAROTTA G., CORNACCHIA L., Criminologia, Storie, Teorie, </w:t>
      </w:r>
      <w:proofErr w:type="gramStart"/>
      <w:r w:rsidRPr="001542C1">
        <w:rPr>
          <w:rFonts w:ascii="Times New Roman" w:hAnsi="Times New Roman" w:cs="Times New Roman"/>
          <w:sz w:val="28"/>
          <w:szCs w:val="28"/>
        </w:rPr>
        <w:t>metodi,  (</w:t>
      </w:r>
      <w:proofErr w:type="gramEnd"/>
      <w:r w:rsidRPr="001542C1">
        <w:rPr>
          <w:rFonts w:ascii="Times New Roman" w:hAnsi="Times New Roman" w:cs="Times New Roman"/>
          <w:sz w:val="28"/>
          <w:szCs w:val="28"/>
        </w:rPr>
        <w:t xml:space="preserve">terza edizione), Wolters Kluwer, 2021 Capitoli 3-4-5-6-7-8.  </w:t>
      </w:r>
    </w:p>
    <w:p w14:paraId="7C7C7EDB" w14:textId="77777777" w:rsidR="008E5D84" w:rsidRDefault="008E5D84" w:rsidP="001542C1">
      <w:pPr>
        <w:rPr>
          <w:rFonts w:ascii="Times New Roman" w:hAnsi="Times New Roman" w:cs="Times New Roman"/>
          <w:sz w:val="28"/>
          <w:szCs w:val="28"/>
        </w:rPr>
      </w:pPr>
    </w:p>
    <w:p w14:paraId="6C82AE72" w14:textId="5203F28A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 xml:space="preserve">Per gli studenti Fuori Corso un </w:t>
      </w:r>
      <w:proofErr w:type="gramStart"/>
      <w:r w:rsidRPr="001542C1">
        <w:rPr>
          <w:rFonts w:ascii="Times New Roman" w:hAnsi="Times New Roman" w:cs="Times New Roman"/>
          <w:sz w:val="28"/>
          <w:szCs w:val="28"/>
        </w:rPr>
        <w:t>solo  libro</w:t>
      </w:r>
      <w:proofErr w:type="gramEnd"/>
      <w:r w:rsidRPr="001542C1">
        <w:rPr>
          <w:rFonts w:ascii="Times New Roman" w:hAnsi="Times New Roman" w:cs="Times New Roman"/>
          <w:sz w:val="28"/>
          <w:szCs w:val="28"/>
        </w:rPr>
        <w:t xml:space="preserve">  a scelta dello studente</w:t>
      </w:r>
    </w:p>
    <w:p w14:paraId="6C6B3C2E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Ricevimento studenti:</w:t>
      </w:r>
    </w:p>
    <w:p w14:paraId="68F098C9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Il docente è a disposizione degli studenti</w:t>
      </w:r>
    </w:p>
    <w:p w14:paraId="71223C65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  <w:r w:rsidRPr="001542C1">
        <w:rPr>
          <w:rFonts w:ascii="Times New Roman" w:hAnsi="Times New Roman" w:cs="Times New Roman"/>
          <w:sz w:val="28"/>
          <w:szCs w:val="28"/>
        </w:rPr>
        <w:t>- nel periodo di svolgimento del corso, ogni giorno di lezione</w:t>
      </w:r>
    </w:p>
    <w:p w14:paraId="4973E5AD" w14:textId="77777777" w:rsidR="001542C1" w:rsidRPr="001542C1" w:rsidRDefault="001542C1" w:rsidP="001542C1">
      <w:pPr>
        <w:rPr>
          <w:rFonts w:ascii="Times New Roman" w:hAnsi="Times New Roman" w:cs="Times New Roman"/>
          <w:sz w:val="28"/>
          <w:szCs w:val="28"/>
        </w:rPr>
      </w:pPr>
    </w:p>
    <w:p w14:paraId="0B9EBDFF" w14:textId="77777777" w:rsidR="00766ED9" w:rsidRPr="00140E8C" w:rsidRDefault="00766ED9">
      <w:pPr>
        <w:rPr>
          <w:rFonts w:ascii="Times New Roman" w:hAnsi="Times New Roman" w:cs="Times New Roman"/>
          <w:sz w:val="28"/>
          <w:szCs w:val="28"/>
        </w:rPr>
      </w:pPr>
    </w:p>
    <w:sectPr w:rsidR="00766ED9" w:rsidRPr="00140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C"/>
    <w:rsid w:val="00140E8C"/>
    <w:rsid w:val="001542C1"/>
    <w:rsid w:val="00345DFD"/>
    <w:rsid w:val="00766ED9"/>
    <w:rsid w:val="008E5D84"/>
    <w:rsid w:val="00B15674"/>
    <w:rsid w:val="00D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B690"/>
  <w15:chartTrackingRefBased/>
  <w15:docId w15:val="{111C3AAD-0C1F-47F0-AE33-2598E3C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LEGATO</dc:creator>
  <cp:keywords/>
  <dc:description/>
  <cp:lastModifiedBy>ANTONINO LEGATO</cp:lastModifiedBy>
  <cp:revision>3</cp:revision>
  <dcterms:created xsi:type="dcterms:W3CDTF">2022-03-16T13:39:00Z</dcterms:created>
  <dcterms:modified xsi:type="dcterms:W3CDTF">2022-03-16T13:40:00Z</dcterms:modified>
</cp:coreProperties>
</file>